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99" w:rsidRPr="006D39D2" w:rsidRDefault="00894B99" w:rsidP="00894B9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D39D2">
        <w:rPr>
          <w:rFonts w:ascii="Times New Roman" w:hAnsi="Times New Roman"/>
          <w:sz w:val="24"/>
          <w:szCs w:val="24"/>
        </w:rPr>
        <w:t>Приложение № 1</w:t>
      </w:r>
    </w:p>
    <w:p w:rsidR="00894B99" w:rsidRPr="00E74B29" w:rsidRDefault="00894B99" w:rsidP="00894B9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4"/>
        </w:rPr>
      </w:pPr>
    </w:p>
    <w:p w:rsidR="00894B99" w:rsidRPr="00E74B29" w:rsidRDefault="00894B99" w:rsidP="00894B9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74B29">
        <w:rPr>
          <w:rFonts w:ascii="Times New Roman" w:hAnsi="Times New Roman"/>
          <w:b/>
          <w:sz w:val="28"/>
          <w:szCs w:val="24"/>
        </w:rPr>
        <w:t xml:space="preserve">Заявка на участие в межрегиональном конкурсе </w:t>
      </w:r>
    </w:p>
    <w:p w:rsidR="00894B99" w:rsidRPr="00E74B29" w:rsidRDefault="00894B99" w:rsidP="00894B9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74B29">
        <w:rPr>
          <w:rFonts w:ascii="Times New Roman" w:hAnsi="Times New Roman"/>
          <w:b/>
          <w:sz w:val="28"/>
          <w:szCs w:val="24"/>
        </w:rPr>
        <w:t>«Дневник путешественника»</w:t>
      </w:r>
    </w:p>
    <w:p w:rsidR="00894B99" w:rsidRPr="00E74B29" w:rsidRDefault="00894B99" w:rsidP="00894B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6"/>
        <w:gridCol w:w="5595"/>
      </w:tblGrid>
      <w:tr w:rsidR="00894B99" w:rsidRPr="00E74B29" w:rsidTr="00DD3060">
        <w:tc>
          <w:tcPr>
            <w:tcW w:w="4786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5595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99" w:rsidRPr="00E74B29" w:rsidTr="00DD3060">
        <w:tc>
          <w:tcPr>
            <w:tcW w:w="4786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5595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99" w:rsidRPr="00E74B29" w:rsidTr="00DD3060">
        <w:tc>
          <w:tcPr>
            <w:tcW w:w="4786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Образовательная организация, класс  (не обязательно)</w:t>
            </w:r>
          </w:p>
        </w:tc>
        <w:tc>
          <w:tcPr>
            <w:tcW w:w="5595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99" w:rsidRPr="00E74B29" w:rsidTr="00DD3060">
        <w:tc>
          <w:tcPr>
            <w:tcW w:w="4786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Адрес электронной почты для отправки сертификата об участии</w:t>
            </w:r>
          </w:p>
        </w:tc>
        <w:tc>
          <w:tcPr>
            <w:tcW w:w="5595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99" w:rsidRPr="00E74B29" w:rsidTr="00DD3060">
        <w:tc>
          <w:tcPr>
            <w:tcW w:w="4786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595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99" w:rsidRPr="00E74B29" w:rsidTr="00DD3060">
        <w:tc>
          <w:tcPr>
            <w:tcW w:w="4786" w:type="dxa"/>
          </w:tcPr>
          <w:p w:rsidR="00894B99" w:rsidRPr="00E74B29" w:rsidRDefault="00894B99" w:rsidP="00BE6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Ф</w:t>
            </w:r>
            <w:r w:rsidR="00BE666F">
              <w:rPr>
                <w:rFonts w:ascii="Times New Roman" w:hAnsi="Times New Roman"/>
                <w:sz w:val="24"/>
                <w:szCs w:val="24"/>
              </w:rPr>
              <w:t>амилия, Имя, Отчество педагога – наставника, принимавшего участие в подготовке работы (не обязательно)</w:t>
            </w:r>
          </w:p>
        </w:tc>
        <w:tc>
          <w:tcPr>
            <w:tcW w:w="5595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99" w:rsidRPr="00E74B29" w:rsidTr="00DD3060">
        <w:tc>
          <w:tcPr>
            <w:tcW w:w="4786" w:type="dxa"/>
          </w:tcPr>
          <w:p w:rsidR="00894B99" w:rsidRPr="00E74B29" w:rsidRDefault="00894B99" w:rsidP="00DD3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Возрастная категория:</w:t>
            </w:r>
          </w:p>
          <w:p w:rsidR="00894B99" w:rsidRPr="00E74B29" w:rsidRDefault="00BE666F" w:rsidP="00DD3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 10 лет</w:t>
            </w:r>
          </w:p>
          <w:p w:rsidR="00894B99" w:rsidRPr="00E74B29" w:rsidRDefault="00BE666F" w:rsidP="00DD3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- 11 - 13 лет</w:t>
            </w:r>
          </w:p>
          <w:p w:rsidR="00894B99" w:rsidRPr="00E74B29" w:rsidRDefault="00894B99" w:rsidP="00DD3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- 14 - 18 лет</w:t>
            </w:r>
          </w:p>
        </w:tc>
        <w:tc>
          <w:tcPr>
            <w:tcW w:w="5595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99" w:rsidRPr="00E74B29" w:rsidTr="00DD3060">
        <w:tc>
          <w:tcPr>
            <w:tcW w:w="4786" w:type="dxa"/>
          </w:tcPr>
          <w:p w:rsidR="00894B99" w:rsidRPr="00E74B29" w:rsidRDefault="00894B99" w:rsidP="00DD30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Направление:</w:t>
            </w:r>
          </w:p>
          <w:p w:rsidR="00626726" w:rsidRPr="00AB0D95" w:rsidRDefault="00626726" w:rsidP="006267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D95">
              <w:rPr>
                <w:rFonts w:ascii="Times New Roman" w:hAnsi="Times New Roman"/>
                <w:sz w:val="26"/>
                <w:szCs w:val="26"/>
              </w:rPr>
              <w:sym w:font="Symbol" w:char="F0B7"/>
            </w:r>
            <w:r w:rsidRPr="00AB0D95">
              <w:rPr>
                <w:rFonts w:ascii="Times New Roman" w:hAnsi="Times New Roman"/>
                <w:sz w:val="26"/>
                <w:szCs w:val="26"/>
              </w:rPr>
              <w:t xml:space="preserve"> Путешествие по Мурманской области</w:t>
            </w:r>
          </w:p>
          <w:p w:rsidR="00626726" w:rsidRPr="00AB0D95" w:rsidRDefault="00626726" w:rsidP="006267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D95">
              <w:rPr>
                <w:rFonts w:ascii="Times New Roman" w:hAnsi="Times New Roman"/>
                <w:sz w:val="26"/>
                <w:szCs w:val="26"/>
              </w:rPr>
              <w:sym w:font="Symbol" w:char="F0B7"/>
            </w:r>
            <w:r w:rsidRPr="00AB0D95">
              <w:rPr>
                <w:rFonts w:ascii="Times New Roman" w:hAnsi="Times New Roman"/>
                <w:sz w:val="26"/>
                <w:szCs w:val="26"/>
              </w:rPr>
              <w:t xml:space="preserve"> Путешествие по России</w:t>
            </w:r>
          </w:p>
          <w:p w:rsidR="00894B99" w:rsidRPr="00626726" w:rsidRDefault="00626726" w:rsidP="00DD30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0D95">
              <w:rPr>
                <w:rFonts w:ascii="Times New Roman" w:hAnsi="Times New Roman"/>
                <w:sz w:val="26"/>
                <w:szCs w:val="26"/>
              </w:rPr>
              <w:sym w:font="Symbol" w:char="F0B7"/>
            </w:r>
            <w:r w:rsidRPr="00AB0D95">
              <w:rPr>
                <w:rFonts w:ascii="Times New Roman" w:hAnsi="Times New Roman"/>
                <w:sz w:val="26"/>
                <w:szCs w:val="26"/>
              </w:rPr>
              <w:t xml:space="preserve"> Путешествие по другим странам</w:t>
            </w:r>
          </w:p>
        </w:tc>
        <w:tc>
          <w:tcPr>
            <w:tcW w:w="5595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99" w:rsidRPr="00E74B29" w:rsidTr="00DD3060">
        <w:tc>
          <w:tcPr>
            <w:tcW w:w="4786" w:type="dxa"/>
          </w:tcPr>
          <w:p w:rsidR="00894B99" w:rsidRDefault="00894B99" w:rsidP="00894B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Номинация:</w:t>
            </w:r>
          </w:p>
          <w:p w:rsidR="00626726" w:rsidRPr="00254D58" w:rsidRDefault="00626726" w:rsidP="00254D5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 xml:space="preserve">«Лучший дневник путешественника» </w:t>
            </w:r>
          </w:p>
          <w:p w:rsidR="00254D58" w:rsidRPr="00254D58" w:rsidRDefault="00626726" w:rsidP="006267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>«Лучшая презентация путешествия»</w:t>
            </w:r>
          </w:p>
          <w:p w:rsidR="00254D58" w:rsidRPr="00254D58" w:rsidRDefault="00626726" w:rsidP="006267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 xml:space="preserve">«Идеальное фото» </w:t>
            </w:r>
          </w:p>
          <w:p w:rsidR="00626726" w:rsidRPr="00254D58" w:rsidRDefault="00626726" w:rsidP="006267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254D58">
              <w:rPr>
                <w:rFonts w:ascii="Times New Roman" w:hAnsi="Times New Roman"/>
                <w:sz w:val="26"/>
                <w:szCs w:val="26"/>
              </w:rPr>
              <w:t>КЛАССное</w:t>
            </w:r>
            <w:proofErr w:type="spellEnd"/>
            <w:r w:rsidRPr="00254D58">
              <w:rPr>
                <w:rFonts w:ascii="Times New Roman" w:hAnsi="Times New Roman"/>
                <w:sz w:val="26"/>
                <w:szCs w:val="26"/>
              </w:rPr>
              <w:t xml:space="preserve"> путешествие»</w:t>
            </w:r>
          </w:p>
          <w:p w:rsidR="00626726" w:rsidRPr="00254D58" w:rsidRDefault="00254D58" w:rsidP="006267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="00626726" w:rsidRPr="00254D58">
              <w:rPr>
                <w:rFonts w:ascii="Times New Roman" w:hAnsi="Times New Roman"/>
                <w:sz w:val="26"/>
                <w:szCs w:val="26"/>
              </w:rPr>
              <w:t>Тревел</w:t>
            </w:r>
            <w:proofErr w:type="spellEnd"/>
            <w:r w:rsidR="00626726" w:rsidRPr="00254D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26726" w:rsidRPr="00254D58">
              <w:rPr>
                <w:rFonts w:ascii="Times New Roman" w:hAnsi="Times New Roman"/>
                <w:sz w:val="26"/>
                <w:szCs w:val="26"/>
              </w:rPr>
              <w:t>блогер</w:t>
            </w:r>
            <w:proofErr w:type="spellEnd"/>
            <w:r w:rsidRPr="00254D5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626726" w:rsidRPr="00254D58" w:rsidRDefault="00626726" w:rsidP="006267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>«Литературное путешествие»</w:t>
            </w:r>
          </w:p>
          <w:p w:rsidR="00894B99" w:rsidRPr="00626726" w:rsidRDefault="00626726" w:rsidP="006267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D58">
              <w:rPr>
                <w:rFonts w:ascii="Times New Roman" w:hAnsi="Times New Roman"/>
                <w:sz w:val="26"/>
                <w:szCs w:val="26"/>
              </w:rPr>
              <w:t>«Путешествие с семейным талисманом»</w:t>
            </w:r>
          </w:p>
        </w:tc>
        <w:tc>
          <w:tcPr>
            <w:tcW w:w="5595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B99" w:rsidRPr="00E74B29" w:rsidTr="00DD3060">
        <w:tc>
          <w:tcPr>
            <w:tcW w:w="4786" w:type="dxa"/>
          </w:tcPr>
          <w:p w:rsidR="00894B99" w:rsidRPr="00E74B29" w:rsidRDefault="00894B99" w:rsidP="00DD30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B29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595" w:type="dxa"/>
          </w:tcPr>
          <w:p w:rsidR="00894B99" w:rsidRPr="00E74B29" w:rsidRDefault="00894B99" w:rsidP="00DD3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4B99" w:rsidRDefault="00894B99" w:rsidP="00894B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4B99" w:rsidRPr="00153B89" w:rsidRDefault="00894B99" w:rsidP="00894B9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53B89">
        <w:rPr>
          <w:rFonts w:ascii="Times New Roman" w:hAnsi="Times New Roman"/>
          <w:sz w:val="24"/>
          <w:szCs w:val="28"/>
        </w:rPr>
        <w:t xml:space="preserve">Направляя заявку, участники и их законные представители, выразили свое согласие на обработку их персональных данных, </w:t>
      </w:r>
      <w:r>
        <w:rPr>
          <w:rFonts w:ascii="Times New Roman" w:hAnsi="Times New Roman"/>
          <w:sz w:val="24"/>
          <w:szCs w:val="28"/>
        </w:rPr>
        <w:t>опубликование</w:t>
      </w:r>
      <w:r w:rsidR="00D04BB0">
        <w:rPr>
          <w:rFonts w:ascii="Times New Roman" w:hAnsi="Times New Roman"/>
          <w:sz w:val="24"/>
          <w:szCs w:val="28"/>
        </w:rPr>
        <w:t>, размещение</w:t>
      </w:r>
      <w:r>
        <w:rPr>
          <w:rFonts w:ascii="Times New Roman" w:hAnsi="Times New Roman"/>
          <w:sz w:val="24"/>
          <w:szCs w:val="28"/>
        </w:rPr>
        <w:t xml:space="preserve"> и </w:t>
      </w:r>
      <w:r w:rsidRPr="00153B89">
        <w:rPr>
          <w:rFonts w:ascii="Times New Roman" w:hAnsi="Times New Roman"/>
          <w:sz w:val="24"/>
          <w:szCs w:val="28"/>
        </w:rPr>
        <w:t>использование их изображения и публикацию материалов в социальных сетях, на сайтах организаций, в средствах массовой информации, а также на иное использов</w:t>
      </w:r>
      <w:r>
        <w:rPr>
          <w:rFonts w:ascii="Times New Roman" w:hAnsi="Times New Roman"/>
          <w:sz w:val="24"/>
          <w:szCs w:val="28"/>
        </w:rPr>
        <w:t xml:space="preserve">ание материалов о мероприятии. </w:t>
      </w:r>
      <w:r w:rsidRPr="00153B89">
        <w:rPr>
          <w:rFonts w:ascii="Times New Roman" w:hAnsi="Times New Roman"/>
          <w:sz w:val="24"/>
          <w:szCs w:val="28"/>
        </w:rPr>
        <w:t>Участники и их законные представители, педагогический работник, сопровождающий участие гарантируют, что являются законным правообладателем авторских прав на творческие работы, и что их публикация в различных виртуальных и печатных изданиях организаторами мероприятия не нарушает ни личных, ни и</w:t>
      </w:r>
      <w:r>
        <w:rPr>
          <w:rFonts w:ascii="Times New Roman" w:hAnsi="Times New Roman"/>
          <w:sz w:val="24"/>
          <w:szCs w:val="28"/>
        </w:rPr>
        <w:t xml:space="preserve">мущественных прав третьих лиц. </w:t>
      </w:r>
      <w:r w:rsidRPr="00153B89">
        <w:rPr>
          <w:rFonts w:ascii="Times New Roman" w:hAnsi="Times New Roman"/>
          <w:sz w:val="24"/>
          <w:szCs w:val="28"/>
        </w:rPr>
        <w:t>Участники и их законные представители, педагогический работник, сопровождающий участие гарантируют, что отчуждают исключительное право в отношении любых видов использования предоставленных материалов в полном объеме. Участники и их законные представители, педагогический работник, сопровождающий участие, подтверждают, что права в отношении любых видов использования предоставленной на конкурс работы не переданы кому-либо до момента участия в данном мероприятии.</w:t>
      </w:r>
    </w:p>
    <w:p w:rsidR="00894B99" w:rsidRPr="00153B89" w:rsidRDefault="00894B99" w:rsidP="00894B99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94B99" w:rsidRPr="00D04BB0" w:rsidRDefault="00894B99" w:rsidP="00D04BB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53B89">
        <w:rPr>
          <w:rFonts w:ascii="Times New Roman" w:hAnsi="Times New Roman"/>
          <w:sz w:val="24"/>
          <w:szCs w:val="28"/>
        </w:rPr>
        <w:t>Дата, подпись</w:t>
      </w:r>
      <w:r>
        <w:rPr>
          <w:rFonts w:ascii="Times New Roman" w:hAnsi="Times New Roman"/>
          <w:sz w:val="24"/>
          <w:szCs w:val="28"/>
        </w:rPr>
        <w:t>__________________</w:t>
      </w:r>
    </w:p>
    <w:sectPr w:rsidR="00894B99" w:rsidRPr="00D04BB0" w:rsidSect="006D5417">
      <w:pgSz w:w="11906" w:h="16838"/>
      <w:pgMar w:top="1077" w:right="748" w:bottom="107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D56"/>
    <w:multiLevelType w:val="multilevel"/>
    <w:tmpl w:val="FEC0A330"/>
    <w:lvl w:ilvl="0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77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4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2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93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</w:rPr>
    </w:lvl>
  </w:abstractNum>
  <w:abstractNum w:abstractNumId="1">
    <w:nsid w:val="00A44F8A"/>
    <w:multiLevelType w:val="hybridMultilevel"/>
    <w:tmpl w:val="285E191A"/>
    <w:lvl w:ilvl="0" w:tplc="8BB63164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674FA0"/>
    <w:multiLevelType w:val="hybridMultilevel"/>
    <w:tmpl w:val="D8B41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2590A"/>
    <w:multiLevelType w:val="hybridMultilevel"/>
    <w:tmpl w:val="2E443EFE"/>
    <w:lvl w:ilvl="0" w:tplc="8BB63164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B5267"/>
    <w:multiLevelType w:val="multilevel"/>
    <w:tmpl w:val="EA8A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74979"/>
    <w:multiLevelType w:val="multilevel"/>
    <w:tmpl w:val="C9FA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C4F25"/>
    <w:multiLevelType w:val="hybridMultilevel"/>
    <w:tmpl w:val="F05C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24402"/>
    <w:multiLevelType w:val="hybridMultilevel"/>
    <w:tmpl w:val="D4182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644157"/>
    <w:multiLevelType w:val="hybridMultilevel"/>
    <w:tmpl w:val="F32A303A"/>
    <w:lvl w:ilvl="0" w:tplc="39001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32035E9"/>
    <w:multiLevelType w:val="multilevel"/>
    <w:tmpl w:val="AE82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203BCC"/>
    <w:multiLevelType w:val="hybridMultilevel"/>
    <w:tmpl w:val="DB527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CA1287"/>
    <w:multiLevelType w:val="hybridMultilevel"/>
    <w:tmpl w:val="FC165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1929A8"/>
    <w:multiLevelType w:val="hybridMultilevel"/>
    <w:tmpl w:val="DC66BC00"/>
    <w:lvl w:ilvl="0" w:tplc="FE56BBEC">
      <w:start w:val="1"/>
      <w:numFmt w:val="decimal"/>
      <w:lvlText w:val="%1.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7BE95FAC"/>
    <w:multiLevelType w:val="hybridMultilevel"/>
    <w:tmpl w:val="0C00A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897784"/>
    <w:multiLevelType w:val="hybridMultilevel"/>
    <w:tmpl w:val="75D4DAF6"/>
    <w:lvl w:ilvl="0" w:tplc="C74A1D0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14"/>
  </w:num>
  <w:num w:numId="10">
    <w:abstractNumId w:val="1"/>
  </w:num>
  <w:num w:numId="11">
    <w:abstractNumId w:val="8"/>
  </w:num>
  <w:num w:numId="12">
    <w:abstractNumId w:val="9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64"/>
    <w:rsid w:val="00003784"/>
    <w:rsid w:val="00004795"/>
    <w:rsid w:val="00005332"/>
    <w:rsid w:val="00005DA4"/>
    <w:rsid w:val="00026C06"/>
    <w:rsid w:val="000300CF"/>
    <w:rsid w:val="00035C91"/>
    <w:rsid w:val="00041731"/>
    <w:rsid w:val="000425AE"/>
    <w:rsid w:val="0004299E"/>
    <w:rsid w:val="00052FBB"/>
    <w:rsid w:val="000820EB"/>
    <w:rsid w:val="000837E4"/>
    <w:rsid w:val="00085868"/>
    <w:rsid w:val="000C5F5D"/>
    <w:rsid w:val="000D2537"/>
    <w:rsid w:val="000D35E9"/>
    <w:rsid w:val="00104CFB"/>
    <w:rsid w:val="0010581C"/>
    <w:rsid w:val="001101E7"/>
    <w:rsid w:val="00123471"/>
    <w:rsid w:val="00124BDF"/>
    <w:rsid w:val="00133375"/>
    <w:rsid w:val="001421FC"/>
    <w:rsid w:val="00161C17"/>
    <w:rsid w:val="00173FB2"/>
    <w:rsid w:val="001A3F34"/>
    <w:rsid w:val="001B058B"/>
    <w:rsid w:val="001B2C4B"/>
    <w:rsid w:val="001B51EB"/>
    <w:rsid w:val="001C0ED1"/>
    <w:rsid w:val="001E1BFA"/>
    <w:rsid w:val="001F2E22"/>
    <w:rsid w:val="001F35CB"/>
    <w:rsid w:val="001F6704"/>
    <w:rsid w:val="001F7AEF"/>
    <w:rsid w:val="0020175F"/>
    <w:rsid w:val="002515FA"/>
    <w:rsid w:val="00254D58"/>
    <w:rsid w:val="00262610"/>
    <w:rsid w:val="002872C1"/>
    <w:rsid w:val="002A2E4F"/>
    <w:rsid w:val="002C506F"/>
    <w:rsid w:val="002C5D17"/>
    <w:rsid w:val="002C7E95"/>
    <w:rsid w:val="002D10BF"/>
    <w:rsid w:val="002E2A4A"/>
    <w:rsid w:val="002F0263"/>
    <w:rsid w:val="002F370D"/>
    <w:rsid w:val="0030210C"/>
    <w:rsid w:val="00316CC9"/>
    <w:rsid w:val="00331172"/>
    <w:rsid w:val="00332B1D"/>
    <w:rsid w:val="00336D10"/>
    <w:rsid w:val="00344FC9"/>
    <w:rsid w:val="00352BFF"/>
    <w:rsid w:val="00361418"/>
    <w:rsid w:val="00366C01"/>
    <w:rsid w:val="00370174"/>
    <w:rsid w:val="00382D87"/>
    <w:rsid w:val="003C278F"/>
    <w:rsid w:val="003C7A8B"/>
    <w:rsid w:val="003F1FDF"/>
    <w:rsid w:val="003F4B15"/>
    <w:rsid w:val="003F6D66"/>
    <w:rsid w:val="004172D1"/>
    <w:rsid w:val="004222ED"/>
    <w:rsid w:val="00423DA6"/>
    <w:rsid w:val="004267CE"/>
    <w:rsid w:val="00431194"/>
    <w:rsid w:val="004370BC"/>
    <w:rsid w:val="00441C9E"/>
    <w:rsid w:val="00446444"/>
    <w:rsid w:val="00451B25"/>
    <w:rsid w:val="00457D6B"/>
    <w:rsid w:val="00490E0D"/>
    <w:rsid w:val="00491EEF"/>
    <w:rsid w:val="004970D7"/>
    <w:rsid w:val="004B18CB"/>
    <w:rsid w:val="004C4520"/>
    <w:rsid w:val="004D11A7"/>
    <w:rsid w:val="004D37C1"/>
    <w:rsid w:val="004E45ED"/>
    <w:rsid w:val="004F3AE5"/>
    <w:rsid w:val="00511D07"/>
    <w:rsid w:val="0051764E"/>
    <w:rsid w:val="00521092"/>
    <w:rsid w:val="0052526C"/>
    <w:rsid w:val="005460BA"/>
    <w:rsid w:val="00550E53"/>
    <w:rsid w:val="005A2EB6"/>
    <w:rsid w:val="005A60A3"/>
    <w:rsid w:val="005B026B"/>
    <w:rsid w:val="005C3524"/>
    <w:rsid w:val="005E680C"/>
    <w:rsid w:val="005E6CED"/>
    <w:rsid w:val="00626726"/>
    <w:rsid w:val="0063604D"/>
    <w:rsid w:val="00653428"/>
    <w:rsid w:val="00660070"/>
    <w:rsid w:val="006639DD"/>
    <w:rsid w:val="00682397"/>
    <w:rsid w:val="00694BAE"/>
    <w:rsid w:val="0069522F"/>
    <w:rsid w:val="006A173A"/>
    <w:rsid w:val="006A2BFF"/>
    <w:rsid w:val="006D39D2"/>
    <w:rsid w:val="006D5417"/>
    <w:rsid w:val="006F2247"/>
    <w:rsid w:val="00700046"/>
    <w:rsid w:val="00712182"/>
    <w:rsid w:val="00741A80"/>
    <w:rsid w:val="0075774F"/>
    <w:rsid w:val="0076018B"/>
    <w:rsid w:val="00770E1F"/>
    <w:rsid w:val="0077303C"/>
    <w:rsid w:val="00773E70"/>
    <w:rsid w:val="00776184"/>
    <w:rsid w:val="007873A9"/>
    <w:rsid w:val="007874DF"/>
    <w:rsid w:val="00791443"/>
    <w:rsid w:val="007A1874"/>
    <w:rsid w:val="007A6FDC"/>
    <w:rsid w:val="007A78C3"/>
    <w:rsid w:val="007A797A"/>
    <w:rsid w:val="007B189B"/>
    <w:rsid w:val="007B46DD"/>
    <w:rsid w:val="007C5131"/>
    <w:rsid w:val="007C6BA6"/>
    <w:rsid w:val="007E27C2"/>
    <w:rsid w:val="007E63D5"/>
    <w:rsid w:val="0081055F"/>
    <w:rsid w:val="0081416E"/>
    <w:rsid w:val="00822E86"/>
    <w:rsid w:val="00845236"/>
    <w:rsid w:val="00853ACA"/>
    <w:rsid w:val="008651B8"/>
    <w:rsid w:val="00870042"/>
    <w:rsid w:val="0088142D"/>
    <w:rsid w:val="008876F7"/>
    <w:rsid w:val="00890D3B"/>
    <w:rsid w:val="008923D7"/>
    <w:rsid w:val="00894B99"/>
    <w:rsid w:val="00897264"/>
    <w:rsid w:val="008A67C1"/>
    <w:rsid w:val="008B5C26"/>
    <w:rsid w:val="008C1A4B"/>
    <w:rsid w:val="008E2210"/>
    <w:rsid w:val="008F15F8"/>
    <w:rsid w:val="008F3FE7"/>
    <w:rsid w:val="008F747F"/>
    <w:rsid w:val="00906D66"/>
    <w:rsid w:val="00913317"/>
    <w:rsid w:val="00920B5E"/>
    <w:rsid w:val="00931BF9"/>
    <w:rsid w:val="00944EE5"/>
    <w:rsid w:val="00946AF1"/>
    <w:rsid w:val="00947620"/>
    <w:rsid w:val="009607D9"/>
    <w:rsid w:val="00964FEC"/>
    <w:rsid w:val="00970CF0"/>
    <w:rsid w:val="00980CFD"/>
    <w:rsid w:val="00990A2A"/>
    <w:rsid w:val="009A26F0"/>
    <w:rsid w:val="009A497F"/>
    <w:rsid w:val="009B1259"/>
    <w:rsid w:val="009D4EE2"/>
    <w:rsid w:val="009D6604"/>
    <w:rsid w:val="009D664B"/>
    <w:rsid w:val="009E41DF"/>
    <w:rsid w:val="009F0F5D"/>
    <w:rsid w:val="009F6FA8"/>
    <w:rsid w:val="00A078CC"/>
    <w:rsid w:val="00A17E2E"/>
    <w:rsid w:val="00A217DC"/>
    <w:rsid w:val="00A4058E"/>
    <w:rsid w:val="00A44ECC"/>
    <w:rsid w:val="00A55B74"/>
    <w:rsid w:val="00A72890"/>
    <w:rsid w:val="00A82B5F"/>
    <w:rsid w:val="00AB00B0"/>
    <w:rsid w:val="00AB0D95"/>
    <w:rsid w:val="00AE10B1"/>
    <w:rsid w:val="00AE18D0"/>
    <w:rsid w:val="00B01981"/>
    <w:rsid w:val="00B155C3"/>
    <w:rsid w:val="00B16B22"/>
    <w:rsid w:val="00B17AAD"/>
    <w:rsid w:val="00B21A93"/>
    <w:rsid w:val="00B34E9A"/>
    <w:rsid w:val="00B5234F"/>
    <w:rsid w:val="00B5334A"/>
    <w:rsid w:val="00B64B90"/>
    <w:rsid w:val="00B75133"/>
    <w:rsid w:val="00B81E3E"/>
    <w:rsid w:val="00B93B87"/>
    <w:rsid w:val="00B961AA"/>
    <w:rsid w:val="00BA3D71"/>
    <w:rsid w:val="00BB227B"/>
    <w:rsid w:val="00BB4E9F"/>
    <w:rsid w:val="00BD7CC3"/>
    <w:rsid w:val="00BE64E0"/>
    <w:rsid w:val="00BE666F"/>
    <w:rsid w:val="00C05762"/>
    <w:rsid w:val="00C37C6B"/>
    <w:rsid w:val="00C37FF7"/>
    <w:rsid w:val="00C400B6"/>
    <w:rsid w:val="00C5761B"/>
    <w:rsid w:val="00C720BD"/>
    <w:rsid w:val="00C86D7A"/>
    <w:rsid w:val="00C9189A"/>
    <w:rsid w:val="00C91D77"/>
    <w:rsid w:val="00CB4748"/>
    <w:rsid w:val="00CC12C5"/>
    <w:rsid w:val="00CF0016"/>
    <w:rsid w:val="00CF6F56"/>
    <w:rsid w:val="00D04BB0"/>
    <w:rsid w:val="00D062E0"/>
    <w:rsid w:val="00D13243"/>
    <w:rsid w:val="00D136D8"/>
    <w:rsid w:val="00D164E9"/>
    <w:rsid w:val="00D16EF1"/>
    <w:rsid w:val="00D51135"/>
    <w:rsid w:val="00D64021"/>
    <w:rsid w:val="00D95728"/>
    <w:rsid w:val="00DA4EF1"/>
    <w:rsid w:val="00DA5CF2"/>
    <w:rsid w:val="00DC391D"/>
    <w:rsid w:val="00DD4F5E"/>
    <w:rsid w:val="00DE766A"/>
    <w:rsid w:val="00DF7439"/>
    <w:rsid w:val="00E05FD3"/>
    <w:rsid w:val="00E250D7"/>
    <w:rsid w:val="00E27E48"/>
    <w:rsid w:val="00E360EB"/>
    <w:rsid w:val="00E43A84"/>
    <w:rsid w:val="00E46E6B"/>
    <w:rsid w:val="00E55B4E"/>
    <w:rsid w:val="00E728BF"/>
    <w:rsid w:val="00E72A09"/>
    <w:rsid w:val="00E74798"/>
    <w:rsid w:val="00E808E8"/>
    <w:rsid w:val="00E867A4"/>
    <w:rsid w:val="00EA1CAD"/>
    <w:rsid w:val="00EA4F78"/>
    <w:rsid w:val="00EB67BB"/>
    <w:rsid w:val="00EB7BFD"/>
    <w:rsid w:val="00ED55FF"/>
    <w:rsid w:val="00EE0531"/>
    <w:rsid w:val="00EF5E25"/>
    <w:rsid w:val="00F152CF"/>
    <w:rsid w:val="00F17859"/>
    <w:rsid w:val="00F22DF5"/>
    <w:rsid w:val="00F5618D"/>
    <w:rsid w:val="00F56652"/>
    <w:rsid w:val="00F77B38"/>
    <w:rsid w:val="00F81C1F"/>
    <w:rsid w:val="00F82B45"/>
    <w:rsid w:val="00F86EAD"/>
    <w:rsid w:val="00F955BE"/>
    <w:rsid w:val="00FA4581"/>
    <w:rsid w:val="00FA6198"/>
    <w:rsid w:val="00FB441E"/>
    <w:rsid w:val="00FB6C2D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264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F22DF5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7264"/>
    <w:pPr>
      <w:ind w:left="720"/>
      <w:contextualSpacing/>
    </w:pPr>
  </w:style>
  <w:style w:type="character" w:styleId="a3">
    <w:name w:val="Hyperlink"/>
    <w:rsid w:val="0089726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DC391D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5">
    <w:name w:val="Основной текст Знак"/>
    <w:link w:val="a4"/>
    <w:rsid w:val="00DC391D"/>
    <w:rPr>
      <w:b/>
      <w:sz w:val="28"/>
      <w:lang w:val="ru-RU" w:eastAsia="ru-RU" w:bidi="ar-SA"/>
    </w:rPr>
  </w:style>
  <w:style w:type="paragraph" w:customStyle="1" w:styleId="Default">
    <w:name w:val="Default"/>
    <w:rsid w:val="00AB0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F22DF5"/>
    <w:rPr>
      <w:rFonts w:ascii="Cambria" w:hAnsi="Cambria"/>
      <w:b/>
      <w:bCs/>
      <w:sz w:val="26"/>
      <w:szCs w:val="26"/>
    </w:rPr>
  </w:style>
  <w:style w:type="paragraph" w:styleId="a6">
    <w:name w:val="Body Text Indent"/>
    <w:basedOn w:val="a"/>
    <w:link w:val="a7"/>
    <w:rsid w:val="00F22DF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F22DF5"/>
    <w:rPr>
      <w:sz w:val="24"/>
      <w:szCs w:val="24"/>
    </w:rPr>
  </w:style>
  <w:style w:type="paragraph" w:styleId="a8">
    <w:name w:val="Normal (Web)"/>
    <w:basedOn w:val="a"/>
    <w:uiPriority w:val="99"/>
    <w:rsid w:val="00F22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F22DF5"/>
  </w:style>
  <w:style w:type="character" w:customStyle="1" w:styleId="6">
    <w:name w:val="Основной текст (6)_"/>
    <w:link w:val="60"/>
    <w:rsid w:val="00F22DF5"/>
    <w:rPr>
      <w:b/>
      <w:bCs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22DF5"/>
    <w:pPr>
      <w:widowControl w:val="0"/>
      <w:shd w:val="clear" w:color="auto" w:fill="FFFFFF"/>
      <w:spacing w:before="600" w:after="0" w:line="375" w:lineRule="exact"/>
      <w:jc w:val="center"/>
    </w:pPr>
    <w:rPr>
      <w:rFonts w:ascii="Times New Roman" w:hAnsi="Times New Roman"/>
      <w:b/>
      <w:bCs/>
    </w:rPr>
  </w:style>
  <w:style w:type="character" w:customStyle="1" w:styleId="7">
    <w:name w:val="Основной текст (7)_"/>
    <w:link w:val="70"/>
    <w:rsid w:val="00F22DF5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22DF5"/>
    <w:pPr>
      <w:widowControl w:val="0"/>
      <w:shd w:val="clear" w:color="auto" w:fill="FFFFFF"/>
      <w:spacing w:before="600" w:after="240" w:line="0" w:lineRule="atLeast"/>
      <w:jc w:val="center"/>
    </w:pPr>
    <w:rPr>
      <w:rFonts w:ascii="Times New Roman" w:hAnsi="Times New Roman"/>
      <w:b/>
      <w:bCs/>
      <w:spacing w:val="-1"/>
      <w:sz w:val="14"/>
      <w:szCs w:val="14"/>
    </w:rPr>
  </w:style>
  <w:style w:type="paragraph" w:customStyle="1" w:styleId="headertext">
    <w:name w:val="headertext"/>
    <w:basedOn w:val="a"/>
    <w:rsid w:val="00B523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rsid w:val="00FB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2526C"/>
    <w:pPr>
      <w:ind w:left="708"/>
    </w:pPr>
  </w:style>
  <w:style w:type="character" w:styleId="ab">
    <w:name w:val="FollowedHyperlink"/>
    <w:rsid w:val="00AB0D95"/>
    <w:rPr>
      <w:color w:val="800080"/>
      <w:u w:val="single"/>
    </w:rPr>
  </w:style>
  <w:style w:type="character" w:styleId="ac">
    <w:name w:val="annotation reference"/>
    <w:basedOn w:val="a0"/>
    <w:rsid w:val="00682397"/>
    <w:rPr>
      <w:sz w:val="16"/>
      <w:szCs w:val="16"/>
    </w:rPr>
  </w:style>
  <w:style w:type="paragraph" w:styleId="ad">
    <w:name w:val="annotation text"/>
    <w:basedOn w:val="a"/>
    <w:link w:val="ae"/>
    <w:rsid w:val="0068239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82397"/>
    <w:rPr>
      <w:rFonts w:ascii="Calibri" w:hAnsi="Calibri"/>
    </w:rPr>
  </w:style>
  <w:style w:type="paragraph" w:styleId="af">
    <w:name w:val="annotation subject"/>
    <w:basedOn w:val="ad"/>
    <w:next w:val="ad"/>
    <w:link w:val="af0"/>
    <w:rsid w:val="00682397"/>
    <w:rPr>
      <w:b/>
      <w:bCs/>
    </w:rPr>
  </w:style>
  <w:style w:type="character" w:customStyle="1" w:styleId="af0">
    <w:name w:val="Тема примечания Знак"/>
    <w:basedOn w:val="ae"/>
    <w:link w:val="af"/>
    <w:rsid w:val="00682397"/>
    <w:rPr>
      <w:rFonts w:ascii="Calibri" w:hAnsi="Calibri"/>
      <w:b/>
      <w:bCs/>
    </w:rPr>
  </w:style>
  <w:style w:type="paragraph" w:styleId="af1">
    <w:name w:val="Balloon Text"/>
    <w:basedOn w:val="a"/>
    <w:link w:val="af2"/>
    <w:rsid w:val="0068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82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264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F22DF5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7264"/>
    <w:pPr>
      <w:ind w:left="720"/>
      <w:contextualSpacing/>
    </w:pPr>
  </w:style>
  <w:style w:type="character" w:styleId="a3">
    <w:name w:val="Hyperlink"/>
    <w:rsid w:val="0089726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DC391D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5">
    <w:name w:val="Основной текст Знак"/>
    <w:link w:val="a4"/>
    <w:rsid w:val="00DC391D"/>
    <w:rPr>
      <w:b/>
      <w:sz w:val="28"/>
      <w:lang w:val="ru-RU" w:eastAsia="ru-RU" w:bidi="ar-SA"/>
    </w:rPr>
  </w:style>
  <w:style w:type="paragraph" w:customStyle="1" w:styleId="Default">
    <w:name w:val="Default"/>
    <w:rsid w:val="00AB0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F22DF5"/>
    <w:rPr>
      <w:rFonts w:ascii="Cambria" w:hAnsi="Cambria"/>
      <w:b/>
      <w:bCs/>
      <w:sz w:val="26"/>
      <w:szCs w:val="26"/>
    </w:rPr>
  </w:style>
  <w:style w:type="paragraph" w:styleId="a6">
    <w:name w:val="Body Text Indent"/>
    <w:basedOn w:val="a"/>
    <w:link w:val="a7"/>
    <w:rsid w:val="00F22DF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F22DF5"/>
    <w:rPr>
      <w:sz w:val="24"/>
      <w:szCs w:val="24"/>
    </w:rPr>
  </w:style>
  <w:style w:type="paragraph" w:styleId="a8">
    <w:name w:val="Normal (Web)"/>
    <w:basedOn w:val="a"/>
    <w:uiPriority w:val="99"/>
    <w:rsid w:val="00F22D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F22DF5"/>
  </w:style>
  <w:style w:type="character" w:customStyle="1" w:styleId="6">
    <w:name w:val="Основной текст (6)_"/>
    <w:link w:val="60"/>
    <w:rsid w:val="00F22DF5"/>
    <w:rPr>
      <w:b/>
      <w:bCs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22DF5"/>
    <w:pPr>
      <w:widowControl w:val="0"/>
      <w:shd w:val="clear" w:color="auto" w:fill="FFFFFF"/>
      <w:spacing w:before="600" w:after="0" w:line="375" w:lineRule="exact"/>
      <w:jc w:val="center"/>
    </w:pPr>
    <w:rPr>
      <w:rFonts w:ascii="Times New Roman" w:hAnsi="Times New Roman"/>
      <w:b/>
      <w:bCs/>
    </w:rPr>
  </w:style>
  <w:style w:type="character" w:customStyle="1" w:styleId="7">
    <w:name w:val="Основной текст (7)_"/>
    <w:link w:val="70"/>
    <w:rsid w:val="00F22DF5"/>
    <w:rPr>
      <w:b/>
      <w:bCs/>
      <w:spacing w:val="-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22DF5"/>
    <w:pPr>
      <w:widowControl w:val="0"/>
      <w:shd w:val="clear" w:color="auto" w:fill="FFFFFF"/>
      <w:spacing w:before="600" w:after="240" w:line="0" w:lineRule="atLeast"/>
      <w:jc w:val="center"/>
    </w:pPr>
    <w:rPr>
      <w:rFonts w:ascii="Times New Roman" w:hAnsi="Times New Roman"/>
      <w:b/>
      <w:bCs/>
      <w:spacing w:val="-1"/>
      <w:sz w:val="14"/>
      <w:szCs w:val="14"/>
    </w:rPr>
  </w:style>
  <w:style w:type="paragraph" w:customStyle="1" w:styleId="headertext">
    <w:name w:val="headertext"/>
    <w:basedOn w:val="a"/>
    <w:rsid w:val="00B523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9">
    <w:name w:val="Table Grid"/>
    <w:basedOn w:val="a1"/>
    <w:rsid w:val="00FB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2526C"/>
    <w:pPr>
      <w:ind w:left="708"/>
    </w:pPr>
  </w:style>
  <w:style w:type="character" w:styleId="ab">
    <w:name w:val="FollowedHyperlink"/>
    <w:rsid w:val="00AB0D95"/>
    <w:rPr>
      <w:color w:val="800080"/>
      <w:u w:val="single"/>
    </w:rPr>
  </w:style>
  <w:style w:type="character" w:styleId="ac">
    <w:name w:val="annotation reference"/>
    <w:basedOn w:val="a0"/>
    <w:rsid w:val="00682397"/>
    <w:rPr>
      <w:sz w:val="16"/>
      <w:szCs w:val="16"/>
    </w:rPr>
  </w:style>
  <w:style w:type="paragraph" w:styleId="ad">
    <w:name w:val="annotation text"/>
    <w:basedOn w:val="a"/>
    <w:link w:val="ae"/>
    <w:rsid w:val="0068239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82397"/>
    <w:rPr>
      <w:rFonts w:ascii="Calibri" w:hAnsi="Calibri"/>
    </w:rPr>
  </w:style>
  <w:style w:type="paragraph" w:styleId="af">
    <w:name w:val="annotation subject"/>
    <w:basedOn w:val="ad"/>
    <w:next w:val="ad"/>
    <w:link w:val="af0"/>
    <w:rsid w:val="00682397"/>
    <w:rPr>
      <w:b/>
      <w:bCs/>
    </w:rPr>
  </w:style>
  <w:style w:type="character" w:customStyle="1" w:styleId="af0">
    <w:name w:val="Тема примечания Знак"/>
    <w:basedOn w:val="ae"/>
    <w:link w:val="af"/>
    <w:rsid w:val="00682397"/>
    <w:rPr>
      <w:rFonts w:ascii="Calibri" w:hAnsi="Calibri"/>
      <w:b/>
      <w:bCs/>
    </w:rPr>
  </w:style>
  <w:style w:type="paragraph" w:styleId="af1">
    <w:name w:val="Balloon Text"/>
    <w:basedOn w:val="a"/>
    <w:link w:val="af2"/>
    <w:rsid w:val="0068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82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Lenovo</Company>
  <LinksUpToDate>false</LinksUpToDate>
  <CharactersWithSpaces>1906</CharactersWithSpaces>
  <SharedDoc>false</SharedDoc>
  <HLinks>
    <vt:vector size="18" baseType="variant">
      <vt:variant>
        <vt:i4>786490</vt:i4>
      </vt:variant>
      <vt:variant>
        <vt:i4>6</vt:i4>
      </vt:variant>
      <vt:variant>
        <vt:i4>0</vt:i4>
      </vt:variant>
      <vt:variant>
        <vt:i4>5</vt:i4>
      </vt:variant>
      <vt:variant>
        <vt:lpwstr>mailto:mk.mo.rgo@mail.ru</vt:lpwstr>
      </vt:variant>
      <vt:variant>
        <vt:lpwstr/>
      </vt:variant>
      <vt:variant>
        <vt:i4>786490</vt:i4>
      </vt:variant>
      <vt:variant>
        <vt:i4>3</vt:i4>
      </vt:variant>
      <vt:variant>
        <vt:i4>0</vt:i4>
      </vt:variant>
      <vt:variant>
        <vt:i4>5</vt:i4>
      </vt:variant>
      <vt:variant>
        <vt:lpwstr>mailto:mk.mo.rgo@mail.ru</vt:lpwstr>
      </vt:variant>
      <vt:variant>
        <vt:lpwstr/>
      </vt:variant>
      <vt:variant>
        <vt:i4>6291480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https://docs.google.com/forms/d/e/1FAIpQLSccKgbZUwriidx__QCZz2ubzqCXnHSLq1p2LbNaVu-U_VM_jQ/viewform?usp=sf_link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123</dc:creator>
  <cp:lastModifiedBy>metodist</cp:lastModifiedBy>
  <cp:revision>2</cp:revision>
  <cp:lastPrinted>2019-06-09T21:45:00Z</cp:lastPrinted>
  <dcterms:created xsi:type="dcterms:W3CDTF">2024-07-08T07:25:00Z</dcterms:created>
  <dcterms:modified xsi:type="dcterms:W3CDTF">2024-07-08T07:25:00Z</dcterms:modified>
</cp:coreProperties>
</file>